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12796" w14:textId="3CA0CA9C" w:rsidR="003E0137" w:rsidRDefault="00052F81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　　</w:t>
      </w:r>
      <w:r w:rsidR="003E0137" w:rsidRPr="002F452F">
        <w:rPr>
          <w:rFonts w:ascii="游ゴシック" w:eastAsia="游ゴシック" w:hAnsi="游ゴシック" w:hint="eastAsia"/>
        </w:rPr>
        <w:t xml:space="preserve">　殿</w:t>
      </w:r>
    </w:p>
    <w:p w14:paraId="5A484FAF" w14:textId="77777777" w:rsidR="00052F81" w:rsidRDefault="00052F81">
      <w:pPr>
        <w:rPr>
          <w:rFonts w:ascii="游ゴシック" w:eastAsia="游ゴシック" w:hAnsi="游ゴシック"/>
        </w:rPr>
      </w:pPr>
    </w:p>
    <w:p w14:paraId="5DD0190D" w14:textId="77777777" w:rsidR="00052F81" w:rsidRPr="002F452F" w:rsidRDefault="00052F81" w:rsidP="00052F81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2F452F">
        <w:rPr>
          <w:rFonts w:ascii="游ゴシック" w:eastAsia="游ゴシック" w:hAnsi="游ゴシック" w:hint="eastAsia"/>
          <w:b/>
          <w:bCs/>
          <w:sz w:val="32"/>
          <w:szCs w:val="36"/>
        </w:rPr>
        <w:t>マイカー業務使用許可申請書</w:t>
      </w:r>
    </w:p>
    <w:p w14:paraId="7FE56C60" w14:textId="77777777" w:rsidR="00052F81" w:rsidRPr="00052F81" w:rsidRDefault="00052F81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83"/>
        <w:gridCol w:w="1134"/>
        <w:gridCol w:w="3259"/>
      </w:tblGrid>
      <w:tr w:rsidR="00B034A9" w:rsidRPr="002F452F" w14:paraId="4C2BA13F" w14:textId="77777777" w:rsidTr="00B01636">
        <w:trPr>
          <w:trHeight w:val="510"/>
        </w:trPr>
        <w:tc>
          <w:tcPr>
            <w:tcW w:w="3828" w:type="dxa"/>
            <w:vMerge w:val="restart"/>
          </w:tcPr>
          <w:p w14:paraId="414FDDC0" w14:textId="77777777" w:rsidR="00B034A9" w:rsidRDefault="00B034A9" w:rsidP="00B034A9">
            <w:pPr>
              <w:rPr>
                <w:rFonts w:ascii="游ゴシック" w:eastAsia="游ゴシック" w:hAnsi="游ゴシック"/>
              </w:rPr>
            </w:pPr>
          </w:p>
          <w:p w14:paraId="49380954" w14:textId="77777777" w:rsidR="00B034A9" w:rsidRDefault="00B034A9" w:rsidP="00B034A9">
            <w:pPr>
              <w:rPr>
                <w:rFonts w:ascii="游ゴシック" w:eastAsia="游ゴシック" w:hAnsi="游ゴシック"/>
              </w:rPr>
            </w:pPr>
            <w:r w:rsidRPr="002F452F">
              <w:rPr>
                <w:rFonts w:ascii="游ゴシック" w:eastAsia="游ゴシック" w:hAnsi="游ゴシック" w:hint="eastAsia"/>
              </w:rPr>
              <w:t>マイカーの業務使用を</w:t>
            </w:r>
            <w:r>
              <w:rPr>
                <w:rFonts w:ascii="游ゴシック" w:eastAsia="游ゴシック" w:hAnsi="游ゴシック" w:hint="eastAsia"/>
              </w:rPr>
              <w:t>許可いただき</w:t>
            </w:r>
          </w:p>
          <w:p w14:paraId="4296DEE4" w14:textId="2FFAF28E" w:rsidR="00B034A9" w:rsidRPr="002F452F" w:rsidRDefault="00B034A9" w:rsidP="00B034A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たく、ここに</w:t>
            </w:r>
            <w:r w:rsidRPr="002F452F">
              <w:rPr>
                <w:rFonts w:ascii="游ゴシック" w:eastAsia="游ゴシック" w:hAnsi="游ゴシック" w:hint="eastAsia"/>
              </w:rPr>
              <w:t>申請いたします。</w:t>
            </w:r>
          </w:p>
          <w:p w14:paraId="27C36347" w14:textId="77777777" w:rsidR="00B034A9" w:rsidRPr="00B034A9" w:rsidRDefault="00B034A9" w:rsidP="003E0137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vMerge w:val="restart"/>
            <w:vAlign w:val="center"/>
          </w:tcPr>
          <w:p w14:paraId="0DCB7F3B" w14:textId="61454D76" w:rsidR="00B034A9" w:rsidRPr="002F452F" w:rsidRDefault="00B034A9" w:rsidP="003E0137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Align w:val="center"/>
          </w:tcPr>
          <w:p w14:paraId="52DCC01E" w14:textId="21BFFC4D" w:rsidR="00B034A9" w:rsidRPr="002F452F" w:rsidRDefault="00B034A9" w:rsidP="003E0137">
            <w:pPr>
              <w:rPr>
                <w:rFonts w:ascii="游ゴシック" w:eastAsia="游ゴシック" w:hAnsi="游ゴシック"/>
              </w:rPr>
            </w:pPr>
            <w:r w:rsidRPr="002F452F">
              <w:rPr>
                <w:rFonts w:ascii="游ゴシック" w:eastAsia="游ゴシック" w:hAnsi="游ゴシック" w:hint="eastAsia"/>
              </w:rPr>
              <w:t>部署名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14:paraId="79C315E3" w14:textId="77777777" w:rsidR="00B034A9" w:rsidRPr="002F452F" w:rsidRDefault="00B034A9" w:rsidP="003E0137">
            <w:pPr>
              <w:rPr>
                <w:rFonts w:ascii="游ゴシック" w:eastAsia="游ゴシック" w:hAnsi="游ゴシック"/>
              </w:rPr>
            </w:pPr>
          </w:p>
        </w:tc>
      </w:tr>
      <w:tr w:rsidR="00B034A9" w:rsidRPr="002F452F" w14:paraId="6B6CB988" w14:textId="77777777" w:rsidTr="00B01636">
        <w:tc>
          <w:tcPr>
            <w:tcW w:w="3828" w:type="dxa"/>
            <w:vMerge/>
          </w:tcPr>
          <w:p w14:paraId="3F74394F" w14:textId="77777777" w:rsidR="00B034A9" w:rsidRPr="002F452F" w:rsidRDefault="00B034A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vMerge/>
          </w:tcPr>
          <w:p w14:paraId="40D5CA6C" w14:textId="0DC4516B" w:rsidR="00B034A9" w:rsidRPr="002F452F" w:rsidRDefault="00B034A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Align w:val="center"/>
          </w:tcPr>
          <w:p w14:paraId="64C37796" w14:textId="77DFD6EE" w:rsidR="00B034A9" w:rsidRPr="002F452F" w:rsidRDefault="00B034A9" w:rsidP="003E0137">
            <w:pPr>
              <w:rPr>
                <w:rFonts w:ascii="游ゴシック" w:eastAsia="游ゴシック" w:hAnsi="游ゴシック"/>
              </w:rPr>
            </w:pPr>
            <w:r w:rsidRPr="002F452F">
              <w:rPr>
                <w:rFonts w:ascii="游ゴシック" w:eastAsia="游ゴシック" w:hAnsi="游ゴシック" w:hint="eastAsia"/>
              </w:rPr>
              <w:t>氏　名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F93FA" w14:textId="677774A6" w:rsidR="00B034A9" w:rsidRPr="002F452F" w:rsidRDefault="00B034A9" w:rsidP="003E0137">
            <w:pPr>
              <w:jc w:val="right"/>
              <w:rPr>
                <w:rFonts w:ascii="游ゴシック" w:eastAsia="游ゴシック" w:hAnsi="游ゴシック"/>
              </w:rPr>
            </w:pPr>
            <w:r w:rsidRPr="002F452F">
              <w:rPr>
                <w:rFonts w:ascii="游ゴシック" w:eastAsia="游ゴシック" w:hAnsi="游ゴシック"/>
              </w:rPr>
              <w:fldChar w:fldCharType="begin"/>
            </w:r>
            <w:r w:rsidRPr="002F452F">
              <w:rPr>
                <w:rFonts w:ascii="游ゴシック" w:eastAsia="游ゴシック" w:hAnsi="游ゴシック"/>
              </w:rPr>
              <w:instrText xml:space="preserve"> </w:instrText>
            </w:r>
            <w:r w:rsidRPr="002F452F">
              <w:rPr>
                <w:rFonts w:ascii="游ゴシック" w:eastAsia="游ゴシック" w:hAnsi="游ゴシック" w:hint="eastAsia"/>
              </w:rPr>
              <w:instrText>eq \o\ac(</w:instrText>
            </w:r>
            <w:r w:rsidRPr="002F452F">
              <w:rPr>
                <w:rFonts w:ascii="游ゴシック" w:eastAsia="游ゴシック" w:hAnsi="游ゴシック" w:hint="eastAsia"/>
                <w:position w:val="-4"/>
                <w:sz w:val="31"/>
              </w:rPr>
              <w:instrText>○</w:instrText>
            </w:r>
            <w:r w:rsidRPr="002F452F">
              <w:rPr>
                <w:rFonts w:ascii="游ゴシック" w:eastAsia="游ゴシック" w:hAnsi="游ゴシック" w:hint="eastAsia"/>
              </w:rPr>
              <w:instrText>,印)</w:instrText>
            </w:r>
            <w:r w:rsidRPr="002F452F">
              <w:rPr>
                <w:rFonts w:ascii="游ゴシック" w:eastAsia="游ゴシック" w:hAnsi="游ゴシック"/>
              </w:rPr>
              <w:fldChar w:fldCharType="end"/>
            </w:r>
          </w:p>
        </w:tc>
      </w:tr>
    </w:tbl>
    <w:p w14:paraId="4218043C" w14:textId="77777777" w:rsidR="003E0137" w:rsidRPr="002F452F" w:rsidRDefault="003E0137">
      <w:pPr>
        <w:rPr>
          <w:rFonts w:ascii="游ゴシック" w:eastAsia="游ゴシック" w:hAnsi="游ゴシック"/>
        </w:rPr>
      </w:pPr>
    </w:p>
    <w:p w14:paraId="677B4FA6" w14:textId="280243A1" w:rsidR="009F3A89" w:rsidRPr="002F452F" w:rsidRDefault="009F3A89" w:rsidP="00E118EE">
      <w:pPr>
        <w:pStyle w:val="a4"/>
        <w:rPr>
          <w:rFonts w:ascii="游ゴシック" w:eastAsia="游ゴシック" w:hAnsi="游ゴシック"/>
        </w:rPr>
      </w:pPr>
      <w:r w:rsidRPr="002F452F">
        <w:rPr>
          <w:rFonts w:ascii="游ゴシック" w:eastAsia="游ゴシック" w:hAnsi="游ゴシック" w:hint="eastAsia"/>
        </w:rPr>
        <w:t>記</w:t>
      </w:r>
      <w:r w:rsidR="00E118EE" w:rsidRPr="002F452F">
        <w:rPr>
          <w:rFonts w:ascii="游ゴシック" w:eastAsia="游ゴシック" w:hAnsi="游ゴシック"/>
        </w:rPr>
        <w:t xml:space="preserve"> </w:t>
      </w:r>
    </w:p>
    <w:p w14:paraId="5C25B55C" w14:textId="79E94470" w:rsidR="009F3A89" w:rsidRPr="002F452F" w:rsidRDefault="009F3A89" w:rsidP="009F3A89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1701"/>
        <w:gridCol w:w="5947"/>
      </w:tblGrid>
      <w:tr w:rsidR="00E118EE" w:rsidRPr="002F452F" w14:paraId="24A0E6C4" w14:textId="77777777" w:rsidTr="00E118EE">
        <w:trPr>
          <w:trHeight w:val="567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vAlign w:val="center"/>
          </w:tcPr>
          <w:p w14:paraId="3ABACF8B" w14:textId="77777777" w:rsidR="00E118EE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車両</w:t>
            </w:r>
          </w:p>
          <w:p w14:paraId="53F224FE" w14:textId="65D86C2C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情報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5738CE" w14:textId="724B5BD7" w:rsidR="00E118EE" w:rsidRPr="002F452F" w:rsidRDefault="00293654" w:rsidP="00E118EE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種</w:t>
            </w:r>
            <w:r w:rsidR="00E118EE">
              <w:rPr>
                <w:rFonts w:ascii="游ゴシック" w:eastAsia="游ゴシック" w:hAnsi="游ゴシック" w:hint="eastAsia"/>
              </w:rPr>
              <w:t xml:space="preserve">　</w:t>
            </w:r>
            <w:r w:rsidR="00E118EE" w:rsidRPr="002F452F">
              <w:rPr>
                <w:rFonts w:ascii="游ゴシック" w:eastAsia="游ゴシック" w:hAnsi="游ゴシック" w:hint="eastAsia"/>
              </w:rPr>
              <w:t>別</w:t>
            </w:r>
            <w:r w:rsidR="00E118EE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5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B27C1" w14:textId="77777777" w:rsidR="00E118EE" w:rsidRPr="002F452F" w:rsidRDefault="00E118EE" w:rsidP="00E118EE">
            <w:pPr>
              <w:rPr>
                <w:rFonts w:ascii="游ゴシック" w:eastAsia="游ゴシック" w:hAnsi="游ゴシック"/>
              </w:rPr>
            </w:pPr>
          </w:p>
        </w:tc>
      </w:tr>
      <w:tr w:rsidR="00E118EE" w:rsidRPr="002F452F" w14:paraId="1221F4CB" w14:textId="77777777" w:rsidTr="00E118EE">
        <w:trPr>
          <w:trHeight w:val="567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14:paraId="1748D5D4" w14:textId="77777777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C1A3E6" w14:textId="08A3AAA5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  <w:r w:rsidRPr="002F452F">
              <w:rPr>
                <w:rFonts w:ascii="游ゴシック" w:eastAsia="游ゴシック" w:hAnsi="游ゴシック" w:hint="eastAsia"/>
              </w:rPr>
              <w:t>車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F452F">
              <w:rPr>
                <w:rFonts w:ascii="游ゴシック" w:eastAsia="游ゴシック" w:hAnsi="游ゴシック" w:hint="eastAsia"/>
              </w:rPr>
              <w:t>名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5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99F52" w14:textId="77777777" w:rsidR="00E118EE" w:rsidRPr="002F452F" w:rsidRDefault="00E118EE" w:rsidP="00E118EE">
            <w:pPr>
              <w:rPr>
                <w:rFonts w:ascii="游ゴシック" w:eastAsia="游ゴシック" w:hAnsi="游ゴシック"/>
              </w:rPr>
            </w:pPr>
          </w:p>
        </w:tc>
      </w:tr>
      <w:tr w:rsidR="00E118EE" w:rsidRPr="002F452F" w14:paraId="3F0EBB11" w14:textId="77777777" w:rsidTr="00E118EE">
        <w:trPr>
          <w:trHeight w:val="567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14:paraId="0CF4C389" w14:textId="77777777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B8C7B8" w14:textId="1A711C57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  <w:r w:rsidRPr="002F452F">
              <w:rPr>
                <w:rFonts w:ascii="游ゴシック" w:eastAsia="游ゴシック" w:hAnsi="游ゴシック" w:hint="eastAsia"/>
              </w:rPr>
              <w:t>メーカー名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5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2AB9F" w14:textId="77777777" w:rsidR="00E118EE" w:rsidRPr="002F452F" w:rsidRDefault="00E118EE" w:rsidP="00E118EE">
            <w:pPr>
              <w:rPr>
                <w:rFonts w:ascii="游ゴシック" w:eastAsia="游ゴシック" w:hAnsi="游ゴシック"/>
              </w:rPr>
            </w:pPr>
          </w:p>
        </w:tc>
      </w:tr>
      <w:tr w:rsidR="00E118EE" w:rsidRPr="002F452F" w14:paraId="787C3B28" w14:textId="77777777" w:rsidTr="00E118EE">
        <w:trPr>
          <w:trHeight w:val="567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14:paraId="4184D2C4" w14:textId="77777777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2B5FE1" w14:textId="0058E557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  <w:r w:rsidRPr="002F452F">
              <w:rPr>
                <w:rFonts w:ascii="游ゴシック" w:eastAsia="游ゴシック" w:hAnsi="游ゴシック" w:hint="eastAsia"/>
              </w:rPr>
              <w:t>車両番号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5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A1960" w14:textId="77777777" w:rsidR="00E118EE" w:rsidRPr="002F452F" w:rsidRDefault="00E118EE" w:rsidP="00E118EE">
            <w:pPr>
              <w:rPr>
                <w:rFonts w:ascii="游ゴシック" w:eastAsia="游ゴシック" w:hAnsi="游ゴシック"/>
              </w:rPr>
            </w:pPr>
          </w:p>
        </w:tc>
      </w:tr>
      <w:tr w:rsidR="00E118EE" w:rsidRPr="002F452F" w14:paraId="5D8F5F03" w14:textId="77777777" w:rsidTr="00E118EE">
        <w:trPr>
          <w:trHeight w:val="567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14:paraId="6D02C518" w14:textId="77777777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F67214" w14:textId="6D62E2C4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  <w:r w:rsidRPr="002F452F">
              <w:rPr>
                <w:rFonts w:ascii="游ゴシック" w:eastAsia="游ゴシック" w:hAnsi="游ゴシック" w:hint="eastAsia"/>
              </w:rPr>
              <w:t>所有者氏名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5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34F8C" w14:textId="77777777" w:rsidR="00E118EE" w:rsidRPr="002F452F" w:rsidRDefault="00E118EE" w:rsidP="00E118EE">
            <w:pPr>
              <w:rPr>
                <w:rFonts w:ascii="游ゴシック" w:eastAsia="游ゴシック" w:hAnsi="游ゴシック"/>
              </w:rPr>
            </w:pPr>
          </w:p>
        </w:tc>
      </w:tr>
      <w:tr w:rsidR="00E118EE" w:rsidRPr="002F452F" w14:paraId="59471129" w14:textId="77777777" w:rsidTr="00E118EE">
        <w:trPr>
          <w:trHeight w:val="567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14:paraId="049E91E6" w14:textId="77777777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9A2DE1" w14:textId="05A260D6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  <w:r w:rsidRPr="002F452F">
              <w:rPr>
                <w:rFonts w:ascii="游ゴシック" w:eastAsia="游ゴシック" w:hAnsi="游ゴシック" w:hint="eastAsia"/>
              </w:rPr>
              <w:t>車検満了日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5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EF418" w14:textId="77777777" w:rsidR="00E118EE" w:rsidRPr="002F452F" w:rsidRDefault="00E118EE" w:rsidP="00E118EE">
            <w:pPr>
              <w:rPr>
                <w:rFonts w:ascii="游ゴシック" w:eastAsia="游ゴシック" w:hAnsi="游ゴシック"/>
              </w:rPr>
            </w:pPr>
          </w:p>
        </w:tc>
      </w:tr>
      <w:tr w:rsidR="00E118EE" w:rsidRPr="002F452F" w14:paraId="42C5D56F" w14:textId="77777777" w:rsidTr="00E118EE">
        <w:trPr>
          <w:trHeight w:val="567"/>
        </w:trPr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14:paraId="5C3F1B27" w14:textId="77777777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8C6C59" w14:textId="0A92C270" w:rsidR="00E118EE" w:rsidRPr="002F452F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  <w:r w:rsidRPr="002F452F">
              <w:rPr>
                <w:rFonts w:ascii="游ゴシック" w:eastAsia="游ゴシック" w:hAnsi="游ゴシック" w:hint="eastAsia"/>
              </w:rPr>
              <w:t>任意保険満期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5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54B48" w14:textId="77777777" w:rsidR="00E118EE" w:rsidRPr="002F452F" w:rsidRDefault="00E118EE" w:rsidP="00E118EE">
            <w:pPr>
              <w:rPr>
                <w:rFonts w:ascii="游ゴシック" w:eastAsia="游ゴシック" w:hAnsi="游ゴシック"/>
              </w:rPr>
            </w:pPr>
          </w:p>
        </w:tc>
      </w:tr>
      <w:tr w:rsidR="00E118EE" w:rsidRPr="00B01636" w14:paraId="53BC3C07" w14:textId="77777777" w:rsidTr="00E118EE">
        <w:trPr>
          <w:trHeight w:val="1134"/>
        </w:trPr>
        <w:tc>
          <w:tcPr>
            <w:tcW w:w="851" w:type="dxa"/>
            <w:vAlign w:val="center"/>
          </w:tcPr>
          <w:p w14:paraId="6BEEF156" w14:textId="77777777" w:rsidR="00E118EE" w:rsidRPr="00B01636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  <w:r w:rsidRPr="00B01636">
              <w:rPr>
                <w:rFonts w:ascii="游ゴシック" w:eastAsia="游ゴシック" w:hAnsi="游ゴシック" w:hint="eastAsia"/>
              </w:rPr>
              <w:t>申請</w:t>
            </w:r>
          </w:p>
          <w:p w14:paraId="3A7D0AF6" w14:textId="2BB8CF21" w:rsidR="00E118EE" w:rsidRPr="00B01636" w:rsidRDefault="00E118EE" w:rsidP="00E118EE">
            <w:pPr>
              <w:jc w:val="distribute"/>
              <w:rPr>
                <w:rFonts w:ascii="游ゴシック" w:eastAsia="游ゴシック" w:hAnsi="游ゴシック"/>
              </w:rPr>
            </w:pPr>
            <w:r w:rsidRPr="00B01636">
              <w:rPr>
                <w:rFonts w:ascii="游ゴシック" w:eastAsia="游ゴシック" w:hAnsi="游ゴシック" w:hint="eastAsia"/>
              </w:rPr>
              <w:t>理由</w:t>
            </w:r>
          </w:p>
        </w:tc>
        <w:tc>
          <w:tcPr>
            <w:tcW w:w="7648" w:type="dxa"/>
            <w:gridSpan w:val="2"/>
            <w:tcBorders>
              <w:top w:val="single" w:sz="4" w:space="0" w:color="auto"/>
            </w:tcBorders>
            <w:vAlign w:val="center"/>
          </w:tcPr>
          <w:p w14:paraId="0DA6D168" w14:textId="77777777" w:rsidR="00E118EE" w:rsidRPr="00B01636" w:rsidRDefault="00E118EE" w:rsidP="00E118E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87CA5B2" w14:textId="3A6C0BD9" w:rsidR="009F3A89" w:rsidRPr="00B01636" w:rsidRDefault="009F3A89" w:rsidP="009F3A89">
      <w:pPr>
        <w:rPr>
          <w:rFonts w:ascii="游ゴシック" w:eastAsia="游ゴシック" w:hAnsi="游ゴシック"/>
        </w:rPr>
      </w:pPr>
    </w:p>
    <w:p w14:paraId="3DC50610" w14:textId="4A417AF3" w:rsidR="009F3A89" w:rsidRPr="00B01636" w:rsidRDefault="009F3A89" w:rsidP="00B01636">
      <w:pPr>
        <w:pStyle w:val="a6"/>
        <w:rPr>
          <w:rFonts w:ascii="游ゴシック" w:eastAsia="游ゴシック" w:hAnsi="游ゴシック"/>
        </w:rPr>
      </w:pPr>
      <w:r w:rsidRPr="00B01636">
        <w:rPr>
          <w:rFonts w:ascii="游ゴシック" w:eastAsia="游ゴシック" w:hAnsi="游ゴシック" w:hint="eastAsia"/>
        </w:rPr>
        <w:t>以上</w:t>
      </w:r>
    </w:p>
    <w:p w14:paraId="75242B83" w14:textId="77777777" w:rsidR="00B01636" w:rsidRPr="00B01636" w:rsidRDefault="00B01636" w:rsidP="00B01636">
      <w:pPr>
        <w:pStyle w:val="a6"/>
        <w:jc w:val="left"/>
        <w:rPr>
          <w:rFonts w:ascii="游ゴシック" w:eastAsia="游ゴシック" w:hAnsi="游ゴシック"/>
        </w:rPr>
      </w:pPr>
    </w:p>
    <w:p w14:paraId="0C984588" w14:textId="77777777" w:rsidR="00B01636" w:rsidRPr="00B01636" w:rsidRDefault="00B01636" w:rsidP="00B01636">
      <w:pPr>
        <w:pStyle w:val="a6"/>
        <w:jc w:val="left"/>
        <w:rPr>
          <w:rFonts w:ascii="游ゴシック" w:eastAsia="游ゴシック" w:hAnsi="游ゴシック"/>
        </w:rPr>
      </w:pPr>
    </w:p>
    <w:tbl>
      <w:tblPr>
        <w:tblStyle w:val="a3"/>
        <w:tblW w:w="8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005"/>
        <w:gridCol w:w="282"/>
        <w:gridCol w:w="1191"/>
        <w:gridCol w:w="1191"/>
        <w:gridCol w:w="1191"/>
      </w:tblGrid>
      <w:tr w:rsidR="00B01636" w:rsidRPr="00B01636" w14:paraId="3B3FB6EE" w14:textId="77777777" w:rsidTr="00465DA3">
        <w:trPr>
          <w:trHeight w:val="397"/>
        </w:trPr>
        <w:tc>
          <w:tcPr>
            <w:tcW w:w="1555" w:type="dxa"/>
            <w:vMerge w:val="restart"/>
            <w:vAlign w:val="center"/>
          </w:tcPr>
          <w:p w14:paraId="16ECA772" w14:textId="0657EBE6" w:rsidR="00B01636" w:rsidRPr="00B01636" w:rsidRDefault="00B01636" w:rsidP="00B01636">
            <w:pPr>
              <w:pStyle w:val="a6"/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申請日：</w:t>
            </w:r>
          </w:p>
        </w:tc>
        <w:tc>
          <w:tcPr>
            <w:tcW w:w="3005" w:type="dxa"/>
            <w:vMerge w:val="restart"/>
            <w:tcBorders>
              <w:bottom w:val="single" w:sz="4" w:space="0" w:color="auto"/>
            </w:tcBorders>
            <w:vAlign w:val="center"/>
          </w:tcPr>
          <w:p w14:paraId="0FE08CD8" w14:textId="717068C0" w:rsidR="00B01636" w:rsidRPr="00B01636" w:rsidRDefault="00B01636" w:rsidP="00B01636">
            <w:pPr>
              <w:pStyle w:val="a6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年　　月　　日</w:t>
            </w:r>
          </w:p>
        </w:tc>
        <w:tc>
          <w:tcPr>
            <w:tcW w:w="282" w:type="dxa"/>
            <w:vMerge w:val="restart"/>
            <w:tcBorders>
              <w:right w:val="single" w:sz="4" w:space="0" w:color="auto"/>
            </w:tcBorders>
          </w:tcPr>
          <w:p w14:paraId="3487F86F" w14:textId="77777777" w:rsidR="00B01636" w:rsidRPr="00B01636" w:rsidRDefault="00B01636" w:rsidP="00B01636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9C7B" w14:textId="333C646A" w:rsidR="00B01636" w:rsidRPr="00B01636" w:rsidRDefault="00465DA3" w:rsidP="00465DA3">
            <w:pPr>
              <w:pStyle w:val="a6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確認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F292" w14:textId="05C06075" w:rsidR="00B01636" w:rsidRPr="00B01636" w:rsidRDefault="00465DA3" w:rsidP="00465DA3">
            <w:pPr>
              <w:pStyle w:val="a6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承認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CDB7" w14:textId="3D55A483" w:rsidR="00B01636" w:rsidRPr="00B01636" w:rsidRDefault="00465DA3" w:rsidP="00465DA3">
            <w:pPr>
              <w:pStyle w:val="a6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承認</w:t>
            </w:r>
          </w:p>
        </w:tc>
      </w:tr>
      <w:tr w:rsidR="00B01636" w:rsidRPr="00B01636" w14:paraId="56599CBF" w14:textId="77777777" w:rsidTr="00465DA3">
        <w:trPr>
          <w:trHeight w:val="397"/>
        </w:trPr>
        <w:tc>
          <w:tcPr>
            <w:tcW w:w="1555" w:type="dxa"/>
            <w:vMerge/>
          </w:tcPr>
          <w:p w14:paraId="16598CF3" w14:textId="77777777" w:rsidR="00B01636" w:rsidRPr="00B01636" w:rsidRDefault="00B01636" w:rsidP="00B01636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005" w:type="dxa"/>
            <w:vMerge/>
            <w:tcBorders>
              <w:bottom w:val="single" w:sz="4" w:space="0" w:color="auto"/>
            </w:tcBorders>
          </w:tcPr>
          <w:p w14:paraId="0480FA82" w14:textId="77777777" w:rsidR="00B01636" w:rsidRPr="00B01636" w:rsidRDefault="00B01636" w:rsidP="00B01636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82" w:type="dxa"/>
            <w:vMerge/>
            <w:tcBorders>
              <w:right w:val="single" w:sz="4" w:space="0" w:color="auto"/>
            </w:tcBorders>
          </w:tcPr>
          <w:p w14:paraId="6316F17D" w14:textId="77777777" w:rsidR="00B01636" w:rsidRPr="00B01636" w:rsidRDefault="00B01636" w:rsidP="00B01636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4552" w14:textId="77777777" w:rsidR="00B01636" w:rsidRPr="00B01636" w:rsidRDefault="00B01636" w:rsidP="00B01636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0666" w14:textId="77777777" w:rsidR="00B01636" w:rsidRPr="00B01636" w:rsidRDefault="00B01636" w:rsidP="00B01636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45F5" w14:textId="77777777" w:rsidR="00B01636" w:rsidRPr="00B01636" w:rsidRDefault="00B01636" w:rsidP="00B01636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B01636" w:rsidRPr="00B01636" w14:paraId="2C122D5B" w14:textId="77777777" w:rsidTr="00465DA3">
        <w:trPr>
          <w:trHeight w:val="804"/>
        </w:trPr>
        <w:tc>
          <w:tcPr>
            <w:tcW w:w="1555" w:type="dxa"/>
            <w:vAlign w:val="center"/>
          </w:tcPr>
          <w:p w14:paraId="46DF35EF" w14:textId="2FD4B7C4" w:rsidR="00B01636" w:rsidRPr="00B01636" w:rsidRDefault="00B01636" w:rsidP="00B01636">
            <w:pPr>
              <w:pStyle w:val="a6"/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使用開始日：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4F6E6" w14:textId="3B36099C" w:rsidR="00B01636" w:rsidRPr="00B01636" w:rsidRDefault="00B01636" w:rsidP="00B01636">
            <w:pPr>
              <w:pStyle w:val="a6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年　　月　　日</w:t>
            </w:r>
          </w:p>
        </w:tc>
        <w:tc>
          <w:tcPr>
            <w:tcW w:w="282" w:type="dxa"/>
            <w:vMerge/>
            <w:tcBorders>
              <w:right w:val="single" w:sz="4" w:space="0" w:color="auto"/>
            </w:tcBorders>
          </w:tcPr>
          <w:p w14:paraId="3120D708" w14:textId="77777777" w:rsidR="00B01636" w:rsidRPr="00B01636" w:rsidRDefault="00B01636" w:rsidP="00B01636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22F3" w14:textId="77777777" w:rsidR="00B01636" w:rsidRPr="00B01636" w:rsidRDefault="00B01636" w:rsidP="00B01636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A456" w14:textId="77777777" w:rsidR="00B01636" w:rsidRPr="00B01636" w:rsidRDefault="00B01636" w:rsidP="00B01636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4BD5" w14:textId="77777777" w:rsidR="00B01636" w:rsidRPr="00B01636" w:rsidRDefault="00B01636" w:rsidP="00B01636">
            <w:pPr>
              <w:pStyle w:val="a6"/>
              <w:jc w:val="left"/>
              <w:rPr>
                <w:rFonts w:ascii="游ゴシック" w:eastAsia="游ゴシック" w:hAnsi="游ゴシック"/>
              </w:rPr>
            </w:pPr>
          </w:p>
        </w:tc>
      </w:tr>
    </w:tbl>
    <w:p w14:paraId="2BCC1CB1" w14:textId="77777777" w:rsidR="00B01636" w:rsidRPr="00B01636" w:rsidRDefault="00B01636" w:rsidP="00B01636">
      <w:pPr>
        <w:pStyle w:val="a6"/>
        <w:jc w:val="left"/>
        <w:rPr>
          <w:rFonts w:ascii="游ゴシック" w:eastAsia="游ゴシック" w:hAnsi="游ゴシック"/>
        </w:rPr>
      </w:pPr>
    </w:p>
    <w:sectPr w:rsidR="00B01636" w:rsidRPr="00B016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B89"/>
    <w:rsid w:val="00052F81"/>
    <w:rsid w:val="00293654"/>
    <w:rsid w:val="002F452F"/>
    <w:rsid w:val="002F5B8E"/>
    <w:rsid w:val="0038462B"/>
    <w:rsid w:val="003E0137"/>
    <w:rsid w:val="00465DA3"/>
    <w:rsid w:val="009F3A89"/>
    <w:rsid w:val="00AF53F7"/>
    <w:rsid w:val="00B01636"/>
    <w:rsid w:val="00B034A9"/>
    <w:rsid w:val="00CC0B89"/>
    <w:rsid w:val="00E118EE"/>
    <w:rsid w:val="00E33CD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402D3F"/>
  <w15:chartTrackingRefBased/>
  <w15:docId w15:val="{9CAC7587-B443-42BC-9C06-5412942E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F3A89"/>
    <w:pPr>
      <w:jc w:val="center"/>
    </w:pPr>
  </w:style>
  <w:style w:type="character" w:customStyle="1" w:styleId="a5">
    <w:name w:val="記 (文字)"/>
    <w:basedOn w:val="a0"/>
    <w:link w:val="a4"/>
    <w:uiPriority w:val="99"/>
    <w:rsid w:val="009F3A89"/>
  </w:style>
  <w:style w:type="paragraph" w:styleId="a6">
    <w:name w:val="Closing"/>
    <w:basedOn w:val="a"/>
    <w:link w:val="a7"/>
    <w:uiPriority w:val="99"/>
    <w:unhideWhenUsed/>
    <w:rsid w:val="009F3A89"/>
    <w:pPr>
      <w:jc w:val="right"/>
    </w:pPr>
  </w:style>
  <w:style w:type="character" w:customStyle="1" w:styleId="a7">
    <w:name w:val="結語 (文字)"/>
    <w:basedOn w:val="a0"/>
    <w:link w:val="a6"/>
    <w:uiPriority w:val="99"/>
    <w:rsid w:val="009F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</Words>
  <Characters>211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2023-09-29T05:03:00Z</dcterms:created>
  <dcterms:modified xsi:type="dcterms:W3CDTF">2023-10-01T00:19:00Z</dcterms:modified>
</cp:coreProperties>
</file>